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77D7E" w14:textId="1832DCB3" w:rsidR="00D00B33" w:rsidRPr="0029072B" w:rsidRDefault="00D00B33" w:rsidP="00D00B33">
      <w:pPr>
        <w:rPr>
          <w:b/>
          <w:bCs/>
          <w:sz w:val="36"/>
          <w:szCs w:val="36"/>
          <w:u w:val="thick"/>
        </w:rPr>
      </w:pPr>
      <w:r>
        <w:rPr>
          <w:noProof/>
        </w:rPr>
        <w:drawing>
          <wp:inline distT="0" distB="0" distL="0" distR="0" wp14:anchorId="5E208459" wp14:editId="208242BE">
            <wp:extent cx="885825" cy="819150"/>
            <wp:effectExtent l="0" t="0" r="9525" b="0"/>
            <wp:docPr id="2" name="Picture 4" descr="Pakistan 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Pakistan School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B33">
        <w:rPr>
          <w:b/>
          <w:bCs/>
          <w:sz w:val="28"/>
          <w:szCs w:val="28"/>
        </w:rPr>
        <w:t xml:space="preserve">                 </w:t>
      </w:r>
      <w:r w:rsidRPr="0029072B">
        <w:rPr>
          <w:b/>
          <w:bCs/>
          <w:sz w:val="36"/>
          <w:szCs w:val="36"/>
          <w:u w:val="thick"/>
        </w:rPr>
        <w:t xml:space="preserve">Pakistan </w:t>
      </w:r>
      <w:proofErr w:type="gramStart"/>
      <w:r w:rsidRPr="0029072B">
        <w:rPr>
          <w:b/>
          <w:bCs/>
          <w:sz w:val="36"/>
          <w:szCs w:val="36"/>
          <w:u w:val="thick"/>
        </w:rPr>
        <w:t>School ,</w:t>
      </w:r>
      <w:proofErr w:type="gramEnd"/>
      <w:r w:rsidRPr="0029072B">
        <w:rPr>
          <w:b/>
          <w:bCs/>
          <w:sz w:val="36"/>
          <w:szCs w:val="36"/>
          <w:u w:val="thick"/>
        </w:rPr>
        <w:t xml:space="preserve"> Kingdom of Bahrain</w:t>
      </w:r>
    </w:p>
    <w:p w14:paraId="45217B43" w14:textId="77777777" w:rsidR="00F815C9" w:rsidRPr="0029072B" w:rsidRDefault="00F815C9" w:rsidP="00F815C9">
      <w:pPr>
        <w:spacing w:before="200" w:after="0" w:line="276" w:lineRule="auto"/>
        <w:ind w:left="1458" w:right="3"/>
        <w:rPr>
          <w:rFonts w:eastAsia="Times New Roman" w:cs="Times New Roman"/>
          <w:b/>
          <w:bCs/>
          <w:sz w:val="36"/>
          <w:szCs w:val="36"/>
          <w:u w:val="single"/>
        </w:rPr>
      </w:pPr>
      <w:r w:rsidRPr="0029072B">
        <w:rPr>
          <w:rFonts w:eastAsia="Times New Roman" w:cs="Times New Roman"/>
          <w:b/>
          <w:bCs/>
          <w:sz w:val="36"/>
          <w:szCs w:val="36"/>
          <w:u w:val="single"/>
        </w:rPr>
        <w:t xml:space="preserve">Portion For Annual Examination, </w:t>
      </w:r>
      <w:proofErr w:type="gramStart"/>
      <w:r w:rsidRPr="0029072B">
        <w:rPr>
          <w:rFonts w:eastAsia="Times New Roman" w:cs="Times New Roman"/>
          <w:b/>
          <w:bCs/>
          <w:sz w:val="36"/>
          <w:szCs w:val="36"/>
          <w:u w:val="single"/>
        </w:rPr>
        <w:t>March  2021</w:t>
      </w:r>
      <w:proofErr w:type="gramEnd"/>
    </w:p>
    <w:p w14:paraId="1B9A45CB" w14:textId="77777777" w:rsidR="00F815C9" w:rsidRPr="0029072B" w:rsidRDefault="00F815C9" w:rsidP="00D00B33">
      <w:pPr>
        <w:jc w:val="center"/>
        <w:rPr>
          <w:b/>
          <w:bCs/>
          <w:sz w:val="40"/>
          <w:szCs w:val="40"/>
          <w:u w:val="thick"/>
        </w:rPr>
      </w:pPr>
    </w:p>
    <w:p w14:paraId="687B1359" w14:textId="6DC6F902" w:rsidR="00D00B33" w:rsidRPr="0029072B" w:rsidRDefault="00D00B33" w:rsidP="00F815C9">
      <w:pPr>
        <w:rPr>
          <w:b/>
          <w:bCs/>
          <w:sz w:val="40"/>
          <w:szCs w:val="40"/>
        </w:rPr>
      </w:pPr>
      <w:r w:rsidRPr="0029072B">
        <w:rPr>
          <w:b/>
          <w:bCs/>
          <w:sz w:val="40"/>
          <w:szCs w:val="40"/>
        </w:rPr>
        <w:t xml:space="preserve">Grade: </w:t>
      </w:r>
      <w:r w:rsidR="00C96CF0" w:rsidRPr="0029072B">
        <w:rPr>
          <w:b/>
          <w:bCs/>
          <w:sz w:val="40"/>
          <w:szCs w:val="40"/>
        </w:rPr>
        <w:t xml:space="preserve">  8</w:t>
      </w:r>
      <w:r w:rsidR="00C96CF0" w:rsidRPr="0029072B">
        <w:rPr>
          <w:b/>
          <w:bCs/>
          <w:sz w:val="40"/>
          <w:szCs w:val="40"/>
          <w:vertAlign w:val="superscript"/>
        </w:rPr>
        <w:t>th</w:t>
      </w:r>
      <w:r w:rsidR="00C96CF0" w:rsidRPr="0029072B">
        <w:rPr>
          <w:b/>
          <w:bCs/>
          <w:sz w:val="40"/>
          <w:szCs w:val="40"/>
        </w:rPr>
        <w:t xml:space="preserve"> </w:t>
      </w:r>
      <w:r w:rsidR="0029072B">
        <w:rPr>
          <w:b/>
          <w:bCs/>
          <w:sz w:val="40"/>
          <w:szCs w:val="40"/>
        </w:rPr>
        <w:t xml:space="preserve">  </w:t>
      </w:r>
      <w:r w:rsidR="00F815C9" w:rsidRPr="0029072B">
        <w:rPr>
          <w:b/>
          <w:bCs/>
          <w:sz w:val="40"/>
          <w:szCs w:val="40"/>
        </w:rPr>
        <w:t xml:space="preserve">                              </w:t>
      </w:r>
      <w:r w:rsidRPr="0029072B">
        <w:rPr>
          <w:b/>
          <w:bCs/>
          <w:sz w:val="40"/>
          <w:szCs w:val="40"/>
        </w:rPr>
        <w:t xml:space="preserve">  Subject: </w:t>
      </w:r>
      <w:r w:rsidR="00C96CF0" w:rsidRPr="0029072B">
        <w:rPr>
          <w:b/>
          <w:bCs/>
          <w:sz w:val="40"/>
          <w:szCs w:val="40"/>
        </w:rPr>
        <w:t xml:space="preserve"> </w:t>
      </w:r>
      <w:r w:rsidR="00F815C9" w:rsidRPr="0029072B">
        <w:rPr>
          <w:b/>
          <w:bCs/>
          <w:sz w:val="40"/>
          <w:szCs w:val="40"/>
        </w:rPr>
        <w:t>Social Studies</w:t>
      </w:r>
      <w:r w:rsidR="004B27CC" w:rsidRPr="0029072B">
        <w:rPr>
          <w:b/>
          <w:bCs/>
          <w:sz w:val="40"/>
          <w:szCs w:val="40"/>
        </w:rPr>
        <w:t>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435"/>
        <w:gridCol w:w="7920"/>
      </w:tblGrid>
      <w:tr w:rsidR="00050A1F" w14:paraId="4079EEE8" w14:textId="4E5142F2" w:rsidTr="0029072B">
        <w:trPr>
          <w:trHeight w:val="827"/>
        </w:trPr>
        <w:tc>
          <w:tcPr>
            <w:tcW w:w="1435" w:type="dxa"/>
          </w:tcPr>
          <w:p w14:paraId="5B7A97FC" w14:textId="77777777" w:rsidR="00050A1F" w:rsidRPr="0029072B" w:rsidRDefault="00050A1F" w:rsidP="00D00B3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4EA1BC2C" w14:textId="4AF8CE6D" w:rsidR="00050A1F" w:rsidRPr="0029072B" w:rsidRDefault="009855B9" w:rsidP="00050A1F">
            <w:pPr>
              <w:jc w:val="center"/>
              <w:rPr>
                <w:b/>
                <w:bCs/>
                <w:sz w:val="40"/>
                <w:szCs w:val="40"/>
              </w:rPr>
            </w:pPr>
            <w:r w:rsidRPr="0029072B">
              <w:rPr>
                <w:b/>
                <w:bCs/>
                <w:sz w:val="40"/>
                <w:szCs w:val="40"/>
              </w:rPr>
              <w:t>Sr</w:t>
            </w:r>
            <w:r w:rsidR="00050A1F" w:rsidRPr="0029072B">
              <w:rPr>
                <w:b/>
                <w:bCs/>
                <w:sz w:val="40"/>
                <w:szCs w:val="40"/>
              </w:rPr>
              <w:t>. #</w:t>
            </w:r>
          </w:p>
        </w:tc>
        <w:tc>
          <w:tcPr>
            <w:tcW w:w="7920" w:type="dxa"/>
          </w:tcPr>
          <w:p w14:paraId="7EB3322F" w14:textId="77777777" w:rsidR="00050A1F" w:rsidRPr="0029072B" w:rsidRDefault="00050A1F" w:rsidP="00D00B3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1E8213EF" w14:textId="70904E96" w:rsidR="00050A1F" w:rsidRPr="0029072B" w:rsidRDefault="00050A1F" w:rsidP="00050A1F">
            <w:pPr>
              <w:jc w:val="center"/>
              <w:rPr>
                <w:b/>
                <w:bCs/>
                <w:sz w:val="40"/>
                <w:szCs w:val="40"/>
              </w:rPr>
            </w:pPr>
            <w:r w:rsidRPr="0029072B">
              <w:rPr>
                <w:b/>
                <w:bCs/>
                <w:sz w:val="40"/>
                <w:szCs w:val="40"/>
              </w:rPr>
              <w:t>Lesson /Unit/Topics</w:t>
            </w:r>
          </w:p>
        </w:tc>
      </w:tr>
      <w:tr w:rsidR="00050A1F" w14:paraId="51BF1DFD" w14:textId="75759A2D" w:rsidTr="0029072B">
        <w:trPr>
          <w:trHeight w:val="1358"/>
        </w:trPr>
        <w:tc>
          <w:tcPr>
            <w:tcW w:w="1435" w:type="dxa"/>
          </w:tcPr>
          <w:p w14:paraId="20CF0AAE" w14:textId="461401EA" w:rsidR="00050A1F" w:rsidRPr="0029072B" w:rsidRDefault="009855B9" w:rsidP="00D00B33">
            <w:pPr>
              <w:rPr>
                <w:b/>
                <w:bCs/>
                <w:sz w:val="40"/>
                <w:szCs w:val="40"/>
              </w:rPr>
            </w:pPr>
            <w:r w:rsidRPr="0029072B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7920" w:type="dxa"/>
          </w:tcPr>
          <w:p w14:paraId="0A49D3CF" w14:textId="77777777" w:rsidR="0029072B" w:rsidRPr="0029072B" w:rsidRDefault="0029072B" w:rsidP="00D00B33">
            <w:pPr>
              <w:rPr>
                <w:b/>
                <w:bCs/>
                <w:sz w:val="40"/>
                <w:szCs w:val="40"/>
              </w:rPr>
            </w:pPr>
          </w:p>
          <w:p w14:paraId="5AFAA1BC" w14:textId="2A729EFB" w:rsidR="008C787B" w:rsidRPr="0029072B" w:rsidRDefault="009855B9" w:rsidP="00D00B33">
            <w:pPr>
              <w:rPr>
                <w:b/>
                <w:bCs/>
                <w:sz w:val="40"/>
                <w:szCs w:val="40"/>
              </w:rPr>
            </w:pPr>
            <w:r w:rsidRPr="0029072B">
              <w:rPr>
                <w:b/>
                <w:bCs/>
                <w:sz w:val="40"/>
                <w:szCs w:val="40"/>
              </w:rPr>
              <w:t>Ch. 9 Major Occupations in the world.</w:t>
            </w:r>
          </w:p>
          <w:p w14:paraId="3BA8B1E6" w14:textId="1BEE9263" w:rsidR="00050A1F" w:rsidRPr="0029072B" w:rsidRDefault="009855B9" w:rsidP="0029072B">
            <w:pPr>
              <w:rPr>
                <w:sz w:val="40"/>
                <w:szCs w:val="40"/>
              </w:rPr>
            </w:pPr>
            <w:r w:rsidRPr="0029072B">
              <w:rPr>
                <w:sz w:val="40"/>
                <w:szCs w:val="40"/>
              </w:rPr>
              <w:t xml:space="preserve"> </w:t>
            </w:r>
          </w:p>
        </w:tc>
      </w:tr>
      <w:tr w:rsidR="00050A1F" w14:paraId="61B55013" w14:textId="64D95F18" w:rsidTr="0029072B">
        <w:trPr>
          <w:trHeight w:val="1160"/>
        </w:trPr>
        <w:tc>
          <w:tcPr>
            <w:tcW w:w="1435" w:type="dxa"/>
          </w:tcPr>
          <w:p w14:paraId="4E31A5E0" w14:textId="7B100AA4" w:rsidR="00050A1F" w:rsidRPr="0029072B" w:rsidRDefault="00003390" w:rsidP="00D00B33">
            <w:pPr>
              <w:rPr>
                <w:b/>
                <w:bCs/>
                <w:sz w:val="40"/>
                <w:szCs w:val="40"/>
              </w:rPr>
            </w:pPr>
            <w:r w:rsidRPr="0029072B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7920" w:type="dxa"/>
          </w:tcPr>
          <w:p w14:paraId="1902B5F1" w14:textId="77777777" w:rsidR="0029072B" w:rsidRPr="0029072B" w:rsidRDefault="0029072B" w:rsidP="00D00B33">
            <w:pPr>
              <w:rPr>
                <w:b/>
                <w:bCs/>
                <w:sz w:val="40"/>
                <w:szCs w:val="40"/>
              </w:rPr>
            </w:pPr>
          </w:p>
          <w:p w14:paraId="65D203A1" w14:textId="4307B049" w:rsidR="00050A1F" w:rsidRPr="0029072B" w:rsidRDefault="00191CBC" w:rsidP="00D00B33">
            <w:pPr>
              <w:rPr>
                <w:b/>
                <w:bCs/>
                <w:sz w:val="40"/>
                <w:szCs w:val="40"/>
              </w:rPr>
            </w:pPr>
            <w:r w:rsidRPr="0029072B">
              <w:rPr>
                <w:b/>
                <w:bCs/>
                <w:sz w:val="40"/>
                <w:szCs w:val="40"/>
              </w:rPr>
              <w:t>Ch. 10. World environment</w:t>
            </w:r>
            <w:r w:rsidR="00F138B3" w:rsidRPr="0029072B">
              <w:rPr>
                <w:b/>
                <w:bCs/>
                <w:sz w:val="40"/>
                <w:szCs w:val="40"/>
              </w:rPr>
              <w:t xml:space="preserve"> and its problems</w:t>
            </w:r>
            <w:r w:rsidR="008C787B" w:rsidRPr="0029072B">
              <w:rPr>
                <w:b/>
                <w:bCs/>
                <w:sz w:val="40"/>
                <w:szCs w:val="40"/>
              </w:rPr>
              <w:t>.</w:t>
            </w:r>
          </w:p>
          <w:p w14:paraId="02220599" w14:textId="76563F94" w:rsidR="00F138B3" w:rsidRPr="0029072B" w:rsidRDefault="00F138B3" w:rsidP="0029072B">
            <w:pPr>
              <w:rPr>
                <w:b/>
                <w:bCs/>
                <w:sz w:val="40"/>
                <w:szCs w:val="40"/>
              </w:rPr>
            </w:pPr>
          </w:p>
        </w:tc>
      </w:tr>
      <w:tr w:rsidR="00050A1F" w14:paraId="6DCD3FD3" w14:textId="414038CE" w:rsidTr="0029072B">
        <w:trPr>
          <w:trHeight w:val="1322"/>
        </w:trPr>
        <w:tc>
          <w:tcPr>
            <w:tcW w:w="1435" w:type="dxa"/>
          </w:tcPr>
          <w:p w14:paraId="09C88CC6" w14:textId="33636550" w:rsidR="00050A1F" w:rsidRPr="0029072B" w:rsidRDefault="00003390" w:rsidP="00D00B33">
            <w:pPr>
              <w:rPr>
                <w:b/>
                <w:bCs/>
                <w:sz w:val="40"/>
                <w:szCs w:val="40"/>
              </w:rPr>
            </w:pPr>
            <w:r w:rsidRPr="0029072B"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7920" w:type="dxa"/>
          </w:tcPr>
          <w:p w14:paraId="68F8638F" w14:textId="77777777" w:rsidR="0029072B" w:rsidRPr="0029072B" w:rsidRDefault="0029072B" w:rsidP="00D00B33">
            <w:pPr>
              <w:rPr>
                <w:b/>
                <w:bCs/>
                <w:sz w:val="40"/>
                <w:szCs w:val="40"/>
              </w:rPr>
            </w:pPr>
          </w:p>
          <w:p w14:paraId="0C93BB34" w14:textId="180A94BA" w:rsidR="00050A1F" w:rsidRPr="0029072B" w:rsidRDefault="00191CBC" w:rsidP="00D00B33">
            <w:pPr>
              <w:rPr>
                <w:b/>
                <w:bCs/>
                <w:sz w:val="40"/>
                <w:szCs w:val="40"/>
              </w:rPr>
            </w:pPr>
            <w:r w:rsidRPr="0029072B">
              <w:rPr>
                <w:b/>
                <w:bCs/>
                <w:sz w:val="40"/>
                <w:szCs w:val="40"/>
              </w:rPr>
              <w:t xml:space="preserve">Ch. </w:t>
            </w:r>
            <w:r w:rsidR="00494FF4" w:rsidRPr="0029072B">
              <w:rPr>
                <w:b/>
                <w:bCs/>
                <w:sz w:val="40"/>
                <w:szCs w:val="40"/>
              </w:rPr>
              <w:t>18. Explorer, Scientists and inventors.</w:t>
            </w:r>
          </w:p>
          <w:p w14:paraId="57D00296" w14:textId="1C92B3C8" w:rsidR="00CE0378" w:rsidRPr="0029072B" w:rsidRDefault="00CE0378" w:rsidP="0029072B">
            <w:pPr>
              <w:rPr>
                <w:sz w:val="40"/>
                <w:szCs w:val="40"/>
              </w:rPr>
            </w:pPr>
          </w:p>
        </w:tc>
      </w:tr>
      <w:tr w:rsidR="00050A1F" w14:paraId="38B6CA79" w14:textId="77777777" w:rsidTr="0029072B">
        <w:trPr>
          <w:trHeight w:val="660"/>
        </w:trPr>
        <w:tc>
          <w:tcPr>
            <w:tcW w:w="1435" w:type="dxa"/>
          </w:tcPr>
          <w:p w14:paraId="4F4FB415" w14:textId="3BD139E1" w:rsidR="00050A1F" w:rsidRPr="0029072B" w:rsidRDefault="00117F05" w:rsidP="00D00B33">
            <w:pPr>
              <w:rPr>
                <w:b/>
                <w:bCs/>
                <w:sz w:val="40"/>
                <w:szCs w:val="40"/>
              </w:rPr>
            </w:pPr>
            <w:r w:rsidRPr="0029072B"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7920" w:type="dxa"/>
          </w:tcPr>
          <w:p w14:paraId="3FBC5FDF" w14:textId="275D6291" w:rsidR="00050A1F" w:rsidRPr="0029072B" w:rsidRDefault="00A03549" w:rsidP="00D00B33">
            <w:pPr>
              <w:rPr>
                <w:b/>
                <w:bCs/>
                <w:sz w:val="40"/>
                <w:szCs w:val="40"/>
              </w:rPr>
            </w:pPr>
            <w:r w:rsidRPr="0029072B">
              <w:rPr>
                <w:b/>
                <w:bCs/>
                <w:sz w:val="40"/>
                <w:szCs w:val="40"/>
              </w:rPr>
              <w:t>History and Geography of Bahrain.</w:t>
            </w:r>
          </w:p>
        </w:tc>
      </w:tr>
    </w:tbl>
    <w:p w14:paraId="36FCC9AA" w14:textId="055C533D" w:rsidR="00D00B33" w:rsidRDefault="00D00B33" w:rsidP="00F815C9">
      <w:pPr>
        <w:rPr>
          <w:b/>
          <w:bCs/>
          <w:sz w:val="28"/>
          <w:szCs w:val="28"/>
        </w:rPr>
      </w:pPr>
    </w:p>
    <w:p w14:paraId="41F1EE87" w14:textId="795880B0" w:rsidR="00F815C9" w:rsidRDefault="00F815C9" w:rsidP="00F815C9">
      <w:pPr>
        <w:rPr>
          <w:b/>
          <w:bCs/>
          <w:sz w:val="28"/>
          <w:szCs w:val="28"/>
        </w:rPr>
      </w:pPr>
    </w:p>
    <w:p w14:paraId="6E183156" w14:textId="2E777264" w:rsidR="00F815C9" w:rsidRPr="0029072B" w:rsidRDefault="00F815C9" w:rsidP="00F815C9">
      <w:pPr>
        <w:spacing w:after="161" w:line="360" w:lineRule="auto"/>
        <w:ind w:left="-5" w:hanging="10"/>
        <w:rPr>
          <w:b/>
          <w:bCs/>
          <w:sz w:val="36"/>
          <w:szCs w:val="36"/>
        </w:rPr>
      </w:pPr>
      <w:r w:rsidRPr="0029072B">
        <w:rPr>
          <w:b/>
          <w:bCs/>
          <w:sz w:val="36"/>
          <w:szCs w:val="36"/>
        </w:rPr>
        <w:t xml:space="preserve">Note : </w:t>
      </w:r>
      <w:r w:rsidR="0029072B">
        <w:rPr>
          <w:b/>
          <w:bCs/>
          <w:sz w:val="36"/>
          <w:szCs w:val="36"/>
        </w:rPr>
        <w:t xml:space="preserve">      </w:t>
      </w:r>
      <w:bookmarkStart w:id="0" w:name="_GoBack"/>
      <w:bookmarkEnd w:id="0"/>
      <w:r w:rsidRPr="0029072B">
        <w:rPr>
          <w:b/>
          <w:bCs/>
          <w:sz w:val="36"/>
          <w:szCs w:val="36"/>
        </w:rPr>
        <w:t xml:space="preserve">Everything in the notes and Textbook is included. </w:t>
      </w:r>
    </w:p>
    <w:p w14:paraId="534DE35C" w14:textId="77777777" w:rsidR="00F815C9" w:rsidRDefault="00F815C9" w:rsidP="00F815C9">
      <w:pPr>
        <w:rPr>
          <w:b/>
          <w:bCs/>
          <w:sz w:val="28"/>
          <w:szCs w:val="28"/>
        </w:rPr>
      </w:pPr>
    </w:p>
    <w:p w14:paraId="6813675C" w14:textId="4B7132AD" w:rsidR="00D00B33" w:rsidRDefault="00D00B33" w:rsidP="00D00B33">
      <w:pPr>
        <w:rPr>
          <w:b/>
          <w:bCs/>
          <w:sz w:val="28"/>
          <w:szCs w:val="28"/>
        </w:rPr>
      </w:pPr>
    </w:p>
    <w:p w14:paraId="1005A2F8" w14:textId="77777777" w:rsidR="00695DC6" w:rsidRDefault="00695DC6" w:rsidP="00D00B33">
      <w:pPr>
        <w:rPr>
          <w:b/>
          <w:bCs/>
          <w:sz w:val="28"/>
          <w:szCs w:val="28"/>
        </w:rPr>
      </w:pPr>
    </w:p>
    <w:p w14:paraId="57826357" w14:textId="77777777" w:rsidR="00050A1F" w:rsidRDefault="00050A1F" w:rsidP="00D00B33">
      <w:pPr>
        <w:rPr>
          <w:b/>
          <w:bCs/>
          <w:sz w:val="28"/>
          <w:szCs w:val="28"/>
        </w:rPr>
      </w:pPr>
    </w:p>
    <w:p w14:paraId="4029E336" w14:textId="77777777" w:rsidR="00050A1F" w:rsidRDefault="00050A1F" w:rsidP="00D00B33">
      <w:pPr>
        <w:rPr>
          <w:b/>
          <w:bCs/>
          <w:sz w:val="28"/>
          <w:szCs w:val="28"/>
        </w:rPr>
      </w:pPr>
    </w:p>
    <w:p w14:paraId="21FE69F5" w14:textId="77777777" w:rsidR="00050A1F" w:rsidRDefault="00050A1F" w:rsidP="00D00B33">
      <w:pPr>
        <w:rPr>
          <w:b/>
          <w:bCs/>
          <w:sz w:val="28"/>
          <w:szCs w:val="28"/>
        </w:rPr>
      </w:pPr>
    </w:p>
    <w:p w14:paraId="38339F97" w14:textId="77777777" w:rsidR="00050A1F" w:rsidRDefault="00050A1F" w:rsidP="00D00B33">
      <w:pPr>
        <w:rPr>
          <w:b/>
          <w:bCs/>
          <w:sz w:val="28"/>
          <w:szCs w:val="28"/>
        </w:rPr>
      </w:pPr>
    </w:p>
    <w:p w14:paraId="2F7E378D" w14:textId="77777777" w:rsidR="00050A1F" w:rsidRDefault="00050A1F" w:rsidP="00D00B33">
      <w:pPr>
        <w:rPr>
          <w:b/>
          <w:bCs/>
          <w:sz w:val="28"/>
          <w:szCs w:val="28"/>
        </w:rPr>
      </w:pPr>
    </w:p>
    <w:p w14:paraId="1825F1F2" w14:textId="77777777" w:rsidR="00050A1F" w:rsidRDefault="00050A1F" w:rsidP="00D00B33">
      <w:pPr>
        <w:rPr>
          <w:b/>
          <w:bCs/>
          <w:sz w:val="28"/>
          <w:szCs w:val="28"/>
        </w:rPr>
      </w:pPr>
    </w:p>
    <w:p w14:paraId="4062C12C" w14:textId="11E625E7" w:rsidR="00D00B33" w:rsidRDefault="00D00B33" w:rsidP="00D00B33">
      <w:pPr>
        <w:rPr>
          <w:b/>
          <w:bCs/>
          <w:sz w:val="28"/>
          <w:szCs w:val="28"/>
        </w:rPr>
      </w:pPr>
    </w:p>
    <w:p w14:paraId="07E1C7A0" w14:textId="35684E6A" w:rsidR="00D00B33" w:rsidRPr="00D00B33" w:rsidRDefault="00D00B33" w:rsidP="00D00B33">
      <w:pPr>
        <w:rPr>
          <w:b/>
          <w:bCs/>
          <w:sz w:val="28"/>
          <w:szCs w:val="28"/>
        </w:rPr>
      </w:pPr>
    </w:p>
    <w:sectPr w:rsidR="00D00B33" w:rsidRPr="00D00B33" w:rsidSect="00D00B33">
      <w:pgSz w:w="11906" w:h="16838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33"/>
    <w:rsid w:val="00003390"/>
    <w:rsid w:val="000068CB"/>
    <w:rsid w:val="0004476C"/>
    <w:rsid w:val="00050A1F"/>
    <w:rsid w:val="000B339E"/>
    <w:rsid w:val="000C067E"/>
    <w:rsid w:val="000C36F0"/>
    <w:rsid w:val="0011285E"/>
    <w:rsid w:val="00117F05"/>
    <w:rsid w:val="001211B5"/>
    <w:rsid w:val="001727CE"/>
    <w:rsid w:val="00191CBC"/>
    <w:rsid w:val="00211110"/>
    <w:rsid w:val="0027081E"/>
    <w:rsid w:val="0029072B"/>
    <w:rsid w:val="002E40DF"/>
    <w:rsid w:val="003D105F"/>
    <w:rsid w:val="00494FF4"/>
    <w:rsid w:val="004B27CC"/>
    <w:rsid w:val="004B48D8"/>
    <w:rsid w:val="005835A3"/>
    <w:rsid w:val="005C2F2D"/>
    <w:rsid w:val="006271A4"/>
    <w:rsid w:val="00695DC6"/>
    <w:rsid w:val="0076454D"/>
    <w:rsid w:val="00780628"/>
    <w:rsid w:val="00791291"/>
    <w:rsid w:val="00795672"/>
    <w:rsid w:val="007A3ED8"/>
    <w:rsid w:val="007C7AB7"/>
    <w:rsid w:val="007D0ACD"/>
    <w:rsid w:val="00810511"/>
    <w:rsid w:val="0083028C"/>
    <w:rsid w:val="008C787B"/>
    <w:rsid w:val="008D0B3C"/>
    <w:rsid w:val="00914F28"/>
    <w:rsid w:val="00921D87"/>
    <w:rsid w:val="009628F7"/>
    <w:rsid w:val="009855B9"/>
    <w:rsid w:val="00991EF7"/>
    <w:rsid w:val="00A03549"/>
    <w:rsid w:val="00C37DD6"/>
    <w:rsid w:val="00C4543D"/>
    <w:rsid w:val="00C63399"/>
    <w:rsid w:val="00C736AB"/>
    <w:rsid w:val="00C863DA"/>
    <w:rsid w:val="00C96CF0"/>
    <w:rsid w:val="00CA4A47"/>
    <w:rsid w:val="00CE0378"/>
    <w:rsid w:val="00CE2278"/>
    <w:rsid w:val="00CF79CB"/>
    <w:rsid w:val="00D00B33"/>
    <w:rsid w:val="00D41587"/>
    <w:rsid w:val="00D55B97"/>
    <w:rsid w:val="00E450F2"/>
    <w:rsid w:val="00E5531E"/>
    <w:rsid w:val="00F138B3"/>
    <w:rsid w:val="00F62372"/>
    <w:rsid w:val="00F815C9"/>
    <w:rsid w:val="00FE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30725"/>
  <w15:chartTrackingRefBased/>
  <w15:docId w15:val="{4D6C0EA6-AFEF-450D-B997-ABDB2690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0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</dc:creator>
  <cp:keywords/>
  <dc:description/>
  <cp:lastModifiedBy>Teacher</cp:lastModifiedBy>
  <cp:revision>3</cp:revision>
  <dcterms:created xsi:type="dcterms:W3CDTF">2021-02-11T06:58:00Z</dcterms:created>
  <dcterms:modified xsi:type="dcterms:W3CDTF">2021-02-11T07:50:00Z</dcterms:modified>
</cp:coreProperties>
</file>